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B0F" w:rsidRPr="00E02B0F" w:rsidRDefault="00E02B0F">
      <w:pPr>
        <w:rPr>
          <w:rFonts w:ascii="Arial" w:hAnsi="Arial" w:cs="Arial"/>
          <w:b/>
          <w:sz w:val="24"/>
          <w:szCs w:val="24"/>
          <w:u w:val="single"/>
        </w:rPr>
      </w:pPr>
      <w:r w:rsidRPr="00E02B0F">
        <w:rPr>
          <w:rFonts w:ascii="Arial" w:hAnsi="Arial" w:cs="Arial"/>
          <w:b/>
          <w:sz w:val="24"/>
          <w:szCs w:val="24"/>
          <w:u w:val="single"/>
        </w:rPr>
        <w:t>School’s Performance Tables and Key Stage 2 Results July 2019</w:t>
      </w:r>
    </w:p>
    <w:p w:rsidR="0095420E" w:rsidRDefault="00E02B0F">
      <w:pPr>
        <w:rPr>
          <w:rFonts w:ascii="Arial" w:hAnsi="Arial" w:cs="Arial"/>
          <w:b/>
          <w:sz w:val="24"/>
          <w:szCs w:val="24"/>
          <w:u w:val="single"/>
        </w:rPr>
      </w:pPr>
      <w:r w:rsidRPr="00E02B0F">
        <w:rPr>
          <w:rFonts w:ascii="Arial" w:hAnsi="Arial" w:cs="Arial"/>
          <w:b/>
          <w:sz w:val="24"/>
          <w:szCs w:val="24"/>
          <w:u w:val="single"/>
        </w:rPr>
        <w:t xml:space="preserve"> Year 6 RESULTS</w:t>
      </w:r>
    </w:p>
    <w:p w:rsidR="00E02B0F" w:rsidRDefault="00E02B0F">
      <w:pPr>
        <w:rPr>
          <w:rFonts w:ascii="Arial" w:hAnsi="Arial" w:cs="Arial"/>
          <w:b/>
          <w:sz w:val="24"/>
          <w:szCs w:val="24"/>
        </w:rPr>
      </w:pPr>
      <w:r w:rsidRPr="00E02B0F">
        <w:rPr>
          <w:rFonts w:ascii="Arial" w:hAnsi="Arial" w:cs="Arial"/>
          <w:b/>
          <w:sz w:val="24"/>
          <w:szCs w:val="24"/>
        </w:rPr>
        <w:t>KS2 Test results 2019 24</w:t>
      </w:r>
      <w:r w:rsidRPr="00E02B0F">
        <w:rPr>
          <w:rFonts w:ascii="Arial" w:hAnsi="Arial" w:cs="Arial"/>
          <w:b/>
          <w:sz w:val="24"/>
          <w:szCs w:val="24"/>
        </w:rPr>
        <w:t xml:space="preserve"> in cohort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7"/>
        <w:gridCol w:w="991"/>
        <w:gridCol w:w="1139"/>
        <w:gridCol w:w="933"/>
        <w:gridCol w:w="1064"/>
        <w:gridCol w:w="1066"/>
        <w:gridCol w:w="1072"/>
        <w:gridCol w:w="1067"/>
        <w:gridCol w:w="1064"/>
        <w:gridCol w:w="1065"/>
        <w:gridCol w:w="1070"/>
        <w:gridCol w:w="1066"/>
        <w:gridCol w:w="1084"/>
      </w:tblGrid>
      <w:tr w:rsidR="00204E34" w:rsidRPr="00E02B0F" w:rsidTr="00E41134">
        <w:tc>
          <w:tcPr>
            <w:tcW w:w="1267" w:type="dxa"/>
          </w:tcPr>
          <w:p w:rsidR="00204E34" w:rsidRPr="00E02B0F" w:rsidRDefault="00204E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3" w:type="dxa"/>
            <w:gridSpan w:val="3"/>
          </w:tcPr>
          <w:p w:rsidR="00204E34" w:rsidRPr="00E02B0F" w:rsidRDefault="00204E34" w:rsidP="00E02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Average scaled score</w:t>
            </w:r>
          </w:p>
        </w:tc>
        <w:tc>
          <w:tcPr>
            <w:tcW w:w="4269" w:type="dxa"/>
            <w:gridSpan w:val="4"/>
          </w:tcPr>
          <w:p w:rsidR="00204E34" w:rsidRPr="00E02B0F" w:rsidRDefault="00204E34" w:rsidP="00E02B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Expected / higher</w:t>
            </w:r>
          </w:p>
        </w:tc>
        <w:tc>
          <w:tcPr>
            <w:tcW w:w="4265" w:type="dxa"/>
            <w:gridSpan w:val="4"/>
          </w:tcPr>
          <w:p w:rsidR="00204E34" w:rsidRPr="00E02B0F" w:rsidRDefault="00204E34" w:rsidP="00FE4A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Higher</w:t>
            </w:r>
          </w:p>
        </w:tc>
        <w:tc>
          <w:tcPr>
            <w:tcW w:w="1084" w:type="dxa"/>
            <w:vMerge w:val="restart"/>
          </w:tcPr>
          <w:p w:rsidR="00204E34" w:rsidRPr="00E02B0F" w:rsidRDefault="00204E34" w:rsidP="00FE4A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Progress</w:t>
            </w:r>
          </w:p>
        </w:tc>
      </w:tr>
      <w:tr w:rsidR="00204E34" w:rsidRPr="00E02B0F" w:rsidTr="00E41134">
        <w:tc>
          <w:tcPr>
            <w:tcW w:w="1267" w:type="dxa"/>
          </w:tcPr>
          <w:p w:rsidR="00204E34" w:rsidRPr="00E02B0F" w:rsidRDefault="00204E34" w:rsidP="00204E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204E34" w:rsidRPr="00E02B0F" w:rsidRDefault="00204E34" w:rsidP="00204E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School</w:t>
            </w:r>
          </w:p>
        </w:tc>
        <w:tc>
          <w:tcPr>
            <w:tcW w:w="1139" w:type="dxa"/>
          </w:tcPr>
          <w:p w:rsidR="00204E34" w:rsidRPr="00E02B0F" w:rsidRDefault="00204E34" w:rsidP="00204E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National</w:t>
            </w:r>
          </w:p>
        </w:tc>
        <w:tc>
          <w:tcPr>
            <w:tcW w:w="933" w:type="dxa"/>
          </w:tcPr>
          <w:p w:rsidR="00204E34" w:rsidRPr="00E02B0F" w:rsidRDefault="00204E34" w:rsidP="00204E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Herts</w:t>
            </w:r>
          </w:p>
        </w:tc>
        <w:tc>
          <w:tcPr>
            <w:tcW w:w="1064" w:type="dxa"/>
          </w:tcPr>
          <w:p w:rsidR="00204E34" w:rsidRPr="00E02B0F" w:rsidRDefault="00204E34" w:rsidP="00204E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1066" w:type="dxa"/>
          </w:tcPr>
          <w:p w:rsidR="00204E34" w:rsidRPr="00E02B0F" w:rsidRDefault="00204E34" w:rsidP="00204E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1072" w:type="dxa"/>
          </w:tcPr>
          <w:p w:rsidR="00204E34" w:rsidRPr="00E02B0F" w:rsidRDefault="00204E34" w:rsidP="00204E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National</w:t>
            </w:r>
          </w:p>
        </w:tc>
        <w:tc>
          <w:tcPr>
            <w:tcW w:w="1067" w:type="dxa"/>
          </w:tcPr>
          <w:p w:rsidR="00204E34" w:rsidRPr="00E02B0F" w:rsidRDefault="00204E34" w:rsidP="00204E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Herts</w:t>
            </w:r>
          </w:p>
        </w:tc>
        <w:tc>
          <w:tcPr>
            <w:tcW w:w="1064" w:type="dxa"/>
          </w:tcPr>
          <w:p w:rsidR="00204E34" w:rsidRPr="00E02B0F" w:rsidRDefault="00204E34" w:rsidP="00204E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1065" w:type="dxa"/>
          </w:tcPr>
          <w:p w:rsidR="00204E34" w:rsidRPr="00E02B0F" w:rsidRDefault="00204E34" w:rsidP="00204E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1070" w:type="dxa"/>
          </w:tcPr>
          <w:p w:rsidR="00204E34" w:rsidRPr="00E02B0F" w:rsidRDefault="00204E34" w:rsidP="00204E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National</w:t>
            </w:r>
          </w:p>
        </w:tc>
        <w:tc>
          <w:tcPr>
            <w:tcW w:w="1066" w:type="dxa"/>
          </w:tcPr>
          <w:p w:rsidR="00204E34" w:rsidRPr="00E02B0F" w:rsidRDefault="00204E34" w:rsidP="00204E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Herts</w:t>
            </w:r>
          </w:p>
        </w:tc>
        <w:tc>
          <w:tcPr>
            <w:tcW w:w="1084" w:type="dxa"/>
            <w:vMerge/>
          </w:tcPr>
          <w:p w:rsidR="00204E34" w:rsidRPr="00E02B0F" w:rsidRDefault="00204E34" w:rsidP="00204E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1134" w:rsidRPr="00E02B0F" w:rsidTr="00E41134">
        <w:tc>
          <w:tcPr>
            <w:tcW w:w="1267" w:type="dxa"/>
          </w:tcPr>
          <w:p w:rsidR="00204E34" w:rsidRPr="00E02B0F" w:rsidRDefault="00204E34" w:rsidP="00204E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2B0F">
              <w:rPr>
                <w:rFonts w:ascii="Arial" w:hAnsi="Arial" w:cs="Arial"/>
                <w:b/>
                <w:sz w:val="20"/>
                <w:szCs w:val="20"/>
              </w:rPr>
              <w:t>Read</w:t>
            </w:r>
          </w:p>
        </w:tc>
        <w:tc>
          <w:tcPr>
            <w:tcW w:w="991" w:type="dxa"/>
          </w:tcPr>
          <w:p w:rsidR="00204E34" w:rsidRPr="00E02B0F" w:rsidRDefault="00015C4B" w:rsidP="00204E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104.6</w:t>
            </w:r>
          </w:p>
        </w:tc>
        <w:tc>
          <w:tcPr>
            <w:tcW w:w="1139" w:type="dxa"/>
          </w:tcPr>
          <w:p w:rsidR="00204E34" w:rsidRPr="00E02B0F" w:rsidRDefault="00204E34" w:rsidP="00204E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104</w:t>
            </w:r>
          </w:p>
        </w:tc>
        <w:tc>
          <w:tcPr>
            <w:tcW w:w="933" w:type="dxa"/>
          </w:tcPr>
          <w:p w:rsidR="00204E34" w:rsidRPr="00E02B0F" w:rsidRDefault="00204E34" w:rsidP="00204E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105.3</w:t>
            </w:r>
          </w:p>
        </w:tc>
        <w:tc>
          <w:tcPr>
            <w:tcW w:w="1064" w:type="dxa"/>
          </w:tcPr>
          <w:p w:rsidR="00204E34" w:rsidRPr="00E02B0F" w:rsidRDefault="00677166" w:rsidP="00204E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1066" w:type="dxa"/>
          </w:tcPr>
          <w:p w:rsidR="00204E34" w:rsidRPr="00E02B0F" w:rsidRDefault="00D835AE" w:rsidP="00204E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  <w:tc>
          <w:tcPr>
            <w:tcW w:w="1072" w:type="dxa"/>
          </w:tcPr>
          <w:p w:rsidR="00204E34" w:rsidRPr="00E02B0F" w:rsidRDefault="00D835AE" w:rsidP="00204E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73.1</w:t>
            </w:r>
          </w:p>
        </w:tc>
        <w:tc>
          <w:tcPr>
            <w:tcW w:w="1067" w:type="dxa"/>
          </w:tcPr>
          <w:p w:rsidR="00204E34" w:rsidRPr="00E02B0F" w:rsidRDefault="00D835AE" w:rsidP="00204E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76.2</w:t>
            </w:r>
          </w:p>
        </w:tc>
        <w:tc>
          <w:tcPr>
            <w:tcW w:w="1064" w:type="dxa"/>
          </w:tcPr>
          <w:p w:rsidR="00204E34" w:rsidRPr="00E02B0F" w:rsidRDefault="001902F4" w:rsidP="00204E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65" w:type="dxa"/>
          </w:tcPr>
          <w:p w:rsidR="00204E34" w:rsidRPr="00E02B0F" w:rsidRDefault="001902F4" w:rsidP="00204E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070" w:type="dxa"/>
          </w:tcPr>
          <w:p w:rsidR="00204E34" w:rsidRPr="00E02B0F" w:rsidRDefault="001902F4" w:rsidP="00204E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26.9</w:t>
            </w:r>
          </w:p>
        </w:tc>
        <w:tc>
          <w:tcPr>
            <w:tcW w:w="1066" w:type="dxa"/>
          </w:tcPr>
          <w:p w:rsidR="00204E34" w:rsidRPr="00E02B0F" w:rsidRDefault="001902F4" w:rsidP="00204E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30.5</w:t>
            </w:r>
          </w:p>
        </w:tc>
        <w:tc>
          <w:tcPr>
            <w:tcW w:w="1084" w:type="dxa"/>
          </w:tcPr>
          <w:p w:rsidR="00204E34" w:rsidRPr="00E02B0F" w:rsidRDefault="00E41134" w:rsidP="00204E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-1.6</w:t>
            </w:r>
          </w:p>
        </w:tc>
      </w:tr>
      <w:tr w:rsidR="00E41134" w:rsidRPr="00E02B0F" w:rsidTr="00E41134">
        <w:tc>
          <w:tcPr>
            <w:tcW w:w="1267" w:type="dxa"/>
          </w:tcPr>
          <w:p w:rsidR="00204E34" w:rsidRPr="00E02B0F" w:rsidRDefault="00204E34" w:rsidP="00204E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Writing TA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:rsidR="00204E34" w:rsidRPr="00E02B0F" w:rsidRDefault="00204E34" w:rsidP="00204E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</w:tcPr>
          <w:p w:rsidR="00204E34" w:rsidRPr="00E02B0F" w:rsidRDefault="00204E34" w:rsidP="00204E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D9D9D9" w:themeFill="background1" w:themeFillShade="D9"/>
          </w:tcPr>
          <w:p w:rsidR="00204E34" w:rsidRPr="00E02B0F" w:rsidRDefault="00204E34" w:rsidP="00204E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204E34" w:rsidRPr="00E02B0F" w:rsidRDefault="00E41134" w:rsidP="00204E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1066" w:type="dxa"/>
          </w:tcPr>
          <w:p w:rsidR="00204E34" w:rsidRPr="00E02B0F" w:rsidRDefault="00E41134" w:rsidP="00204E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75%</w:t>
            </w:r>
          </w:p>
        </w:tc>
        <w:tc>
          <w:tcPr>
            <w:tcW w:w="1072" w:type="dxa"/>
          </w:tcPr>
          <w:p w:rsidR="00D835AE" w:rsidRPr="00E02B0F" w:rsidRDefault="00D835AE" w:rsidP="00204E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78.4</w:t>
            </w:r>
          </w:p>
        </w:tc>
        <w:tc>
          <w:tcPr>
            <w:tcW w:w="1067" w:type="dxa"/>
          </w:tcPr>
          <w:p w:rsidR="00204E34" w:rsidRPr="00E02B0F" w:rsidRDefault="00D835AE" w:rsidP="00204E34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79.2</w:t>
            </w:r>
          </w:p>
        </w:tc>
        <w:tc>
          <w:tcPr>
            <w:tcW w:w="1064" w:type="dxa"/>
          </w:tcPr>
          <w:p w:rsidR="00204E34" w:rsidRPr="00E02B0F" w:rsidRDefault="00E41134" w:rsidP="00204E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065" w:type="dxa"/>
          </w:tcPr>
          <w:p w:rsidR="00204E34" w:rsidRPr="00E02B0F" w:rsidRDefault="00E41134" w:rsidP="00204E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1070" w:type="dxa"/>
          </w:tcPr>
          <w:p w:rsidR="00204E34" w:rsidRPr="00E02B0F" w:rsidRDefault="00E41134" w:rsidP="00204E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20.1</w:t>
            </w:r>
          </w:p>
        </w:tc>
        <w:tc>
          <w:tcPr>
            <w:tcW w:w="1066" w:type="dxa"/>
          </w:tcPr>
          <w:p w:rsidR="00204E34" w:rsidRPr="00E02B0F" w:rsidRDefault="00E41134" w:rsidP="00204E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24.6</w:t>
            </w:r>
          </w:p>
        </w:tc>
        <w:tc>
          <w:tcPr>
            <w:tcW w:w="1084" w:type="dxa"/>
          </w:tcPr>
          <w:p w:rsidR="00204E34" w:rsidRPr="00E02B0F" w:rsidRDefault="00E41134" w:rsidP="00204E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-1.1</w:t>
            </w:r>
          </w:p>
        </w:tc>
      </w:tr>
      <w:tr w:rsidR="00E41134" w:rsidRPr="00E02B0F" w:rsidTr="00E41134">
        <w:tc>
          <w:tcPr>
            <w:tcW w:w="1267" w:type="dxa"/>
          </w:tcPr>
          <w:p w:rsidR="00204E34" w:rsidRPr="00E02B0F" w:rsidRDefault="00204E34" w:rsidP="00204E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</w:tc>
        <w:tc>
          <w:tcPr>
            <w:tcW w:w="991" w:type="dxa"/>
          </w:tcPr>
          <w:p w:rsidR="00204E34" w:rsidRPr="00E02B0F" w:rsidRDefault="00015C4B" w:rsidP="00204E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103</w:t>
            </w:r>
          </w:p>
        </w:tc>
        <w:tc>
          <w:tcPr>
            <w:tcW w:w="1139" w:type="dxa"/>
          </w:tcPr>
          <w:p w:rsidR="00204E34" w:rsidRPr="00E02B0F" w:rsidRDefault="00015C4B" w:rsidP="00204E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105</w:t>
            </w:r>
          </w:p>
        </w:tc>
        <w:tc>
          <w:tcPr>
            <w:tcW w:w="933" w:type="dxa"/>
          </w:tcPr>
          <w:p w:rsidR="00204E34" w:rsidRPr="00E02B0F" w:rsidRDefault="00015C4B" w:rsidP="00204E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105.4</w:t>
            </w:r>
          </w:p>
        </w:tc>
        <w:tc>
          <w:tcPr>
            <w:tcW w:w="1064" w:type="dxa"/>
          </w:tcPr>
          <w:p w:rsidR="00204E34" w:rsidRPr="00E02B0F" w:rsidRDefault="00677166" w:rsidP="00204E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066" w:type="dxa"/>
          </w:tcPr>
          <w:p w:rsidR="00204E34" w:rsidRPr="00E02B0F" w:rsidRDefault="00D835AE" w:rsidP="00204E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  <w:tc>
          <w:tcPr>
            <w:tcW w:w="1072" w:type="dxa"/>
          </w:tcPr>
          <w:p w:rsidR="00204E34" w:rsidRPr="00E02B0F" w:rsidRDefault="008C35ED" w:rsidP="00204E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78.6</w:t>
            </w:r>
          </w:p>
        </w:tc>
        <w:tc>
          <w:tcPr>
            <w:tcW w:w="1067" w:type="dxa"/>
          </w:tcPr>
          <w:p w:rsidR="00204E34" w:rsidRPr="00E02B0F" w:rsidRDefault="008C35ED" w:rsidP="00204E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79.5</w:t>
            </w:r>
          </w:p>
        </w:tc>
        <w:tc>
          <w:tcPr>
            <w:tcW w:w="1064" w:type="dxa"/>
          </w:tcPr>
          <w:p w:rsidR="00204E34" w:rsidRPr="00E02B0F" w:rsidRDefault="001902F4" w:rsidP="00204E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65" w:type="dxa"/>
          </w:tcPr>
          <w:p w:rsidR="00204E34" w:rsidRPr="00E02B0F" w:rsidRDefault="001902F4" w:rsidP="00204E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070" w:type="dxa"/>
          </w:tcPr>
          <w:p w:rsidR="00204E34" w:rsidRPr="00E02B0F" w:rsidRDefault="00677166" w:rsidP="00204E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26.6</w:t>
            </w:r>
          </w:p>
        </w:tc>
        <w:tc>
          <w:tcPr>
            <w:tcW w:w="1066" w:type="dxa"/>
          </w:tcPr>
          <w:p w:rsidR="00204E34" w:rsidRPr="00E02B0F" w:rsidRDefault="00677166" w:rsidP="00204E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29.3</w:t>
            </w:r>
          </w:p>
        </w:tc>
        <w:tc>
          <w:tcPr>
            <w:tcW w:w="1084" w:type="dxa"/>
          </w:tcPr>
          <w:p w:rsidR="00204E34" w:rsidRPr="00E02B0F" w:rsidRDefault="00E41134" w:rsidP="00204E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-3.6</w:t>
            </w:r>
          </w:p>
        </w:tc>
      </w:tr>
      <w:tr w:rsidR="00E41134" w:rsidRPr="00E02B0F" w:rsidTr="00E41134">
        <w:tc>
          <w:tcPr>
            <w:tcW w:w="1267" w:type="dxa"/>
          </w:tcPr>
          <w:p w:rsidR="00204E34" w:rsidRPr="00E02B0F" w:rsidRDefault="00204E34" w:rsidP="00204E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GPS</w:t>
            </w:r>
          </w:p>
        </w:tc>
        <w:tc>
          <w:tcPr>
            <w:tcW w:w="991" w:type="dxa"/>
          </w:tcPr>
          <w:p w:rsidR="00204E34" w:rsidRPr="00E02B0F" w:rsidRDefault="00015C4B" w:rsidP="00204E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102.2</w:t>
            </w:r>
          </w:p>
        </w:tc>
        <w:tc>
          <w:tcPr>
            <w:tcW w:w="1139" w:type="dxa"/>
          </w:tcPr>
          <w:p w:rsidR="00204E34" w:rsidRPr="00E02B0F" w:rsidRDefault="00015C4B" w:rsidP="00204E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106</w:t>
            </w:r>
          </w:p>
        </w:tc>
        <w:tc>
          <w:tcPr>
            <w:tcW w:w="933" w:type="dxa"/>
          </w:tcPr>
          <w:p w:rsidR="00204E34" w:rsidRPr="00E02B0F" w:rsidRDefault="00015C4B" w:rsidP="00204E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106.8</w:t>
            </w:r>
          </w:p>
        </w:tc>
        <w:tc>
          <w:tcPr>
            <w:tcW w:w="1064" w:type="dxa"/>
          </w:tcPr>
          <w:p w:rsidR="00204E34" w:rsidRPr="00E02B0F" w:rsidRDefault="00677166" w:rsidP="00204E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1066" w:type="dxa"/>
          </w:tcPr>
          <w:p w:rsidR="00204E34" w:rsidRPr="00E02B0F" w:rsidRDefault="00D835AE" w:rsidP="00204E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58</w:t>
            </w:r>
          </w:p>
        </w:tc>
        <w:tc>
          <w:tcPr>
            <w:tcW w:w="1072" w:type="dxa"/>
          </w:tcPr>
          <w:p w:rsidR="00204E34" w:rsidRPr="00E02B0F" w:rsidRDefault="008C35ED" w:rsidP="00204E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78</w:t>
            </w:r>
          </w:p>
        </w:tc>
        <w:tc>
          <w:tcPr>
            <w:tcW w:w="1067" w:type="dxa"/>
          </w:tcPr>
          <w:p w:rsidR="00204E34" w:rsidRPr="00E02B0F" w:rsidRDefault="008C35ED" w:rsidP="00204E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79.3</w:t>
            </w:r>
          </w:p>
        </w:tc>
        <w:tc>
          <w:tcPr>
            <w:tcW w:w="1064" w:type="dxa"/>
          </w:tcPr>
          <w:p w:rsidR="00204E34" w:rsidRPr="00E02B0F" w:rsidRDefault="001902F4" w:rsidP="00204E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65" w:type="dxa"/>
          </w:tcPr>
          <w:p w:rsidR="00204E34" w:rsidRPr="00E02B0F" w:rsidRDefault="001902F4" w:rsidP="00204E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12.5</w:t>
            </w:r>
          </w:p>
        </w:tc>
        <w:tc>
          <w:tcPr>
            <w:tcW w:w="1070" w:type="dxa"/>
          </w:tcPr>
          <w:p w:rsidR="00204E34" w:rsidRPr="00E02B0F" w:rsidRDefault="00677166" w:rsidP="00204E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1066" w:type="dxa"/>
          </w:tcPr>
          <w:p w:rsidR="00204E34" w:rsidRPr="00E02B0F" w:rsidRDefault="00677166" w:rsidP="00204E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37.1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:rsidR="00204E34" w:rsidRPr="00E02B0F" w:rsidRDefault="00204E34" w:rsidP="00204E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1134" w:rsidRPr="00E02B0F" w:rsidTr="00E41134">
        <w:tc>
          <w:tcPr>
            <w:tcW w:w="1267" w:type="dxa"/>
          </w:tcPr>
          <w:p w:rsidR="00204E34" w:rsidRDefault="00204E34" w:rsidP="00204E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R/W/M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:rsidR="00204E34" w:rsidRPr="00E02B0F" w:rsidRDefault="00204E34" w:rsidP="00204E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</w:tcPr>
          <w:p w:rsidR="00204E34" w:rsidRPr="00E02B0F" w:rsidRDefault="00204E34" w:rsidP="00204E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D9D9D9" w:themeFill="background1" w:themeFillShade="D9"/>
          </w:tcPr>
          <w:p w:rsidR="00204E34" w:rsidRPr="00E02B0F" w:rsidRDefault="00204E34" w:rsidP="00204E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204E34" w:rsidRPr="00E02B0F" w:rsidRDefault="001902F4" w:rsidP="00204E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066" w:type="dxa"/>
          </w:tcPr>
          <w:p w:rsidR="00204E34" w:rsidRPr="00E02B0F" w:rsidRDefault="00015C4B" w:rsidP="00204E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1072" w:type="dxa"/>
          </w:tcPr>
          <w:p w:rsidR="00204E34" w:rsidRPr="00E02B0F" w:rsidRDefault="008C35ED" w:rsidP="00204E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64.8</w:t>
            </w:r>
          </w:p>
        </w:tc>
        <w:tc>
          <w:tcPr>
            <w:tcW w:w="1067" w:type="dxa"/>
          </w:tcPr>
          <w:p w:rsidR="00204E34" w:rsidRPr="00E02B0F" w:rsidRDefault="008C35ED" w:rsidP="00204E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66.5</w:t>
            </w:r>
          </w:p>
        </w:tc>
        <w:tc>
          <w:tcPr>
            <w:tcW w:w="1064" w:type="dxa"/>
          </w:tcPr>
          <w:p w:rsidR="00204E34" w:rsidRPr="00E02B0F" w:rsidRDefault="001902F4" w:rsidP="00204E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65" w:type="dxa"/>
          </w:tcPr>
          <w:p w:rsidR="00204E34" w:rsidRPr="00E02B0F" w:rsidRDefault="001902F4" w:rsidP="00204E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12.5</w:t>
            </w:r>
          </w:p>
        </w:tc>
        <w:tc>
          <w:tcPr>
            <w:tcW w:w="1070" w:type="dxa"/>
          </w:tcPr>
          <w:p w:rsidR="00204E34" w:rsidRPr="00E02B0F" w:rsidRDefault="00677166" w:rsidP="00204E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10.5</w:t>
            </w:r>
          </w:p>
        </w:tc>
        <w:tc>
          <w:tcPr>
            <w:tcW w:w="1066" w:type="dxa"/>
          </w:tcPr>
          <w:p w:rsidR="00204E34" w:rsidRPr="00E02B0F" w:rsidRDefault="00677166" w:rsidP="00204E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13.1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:rsidR="00204E34" w:rsidRPr="00E02B0F" w:rsidRDefault="00204E34" w:rsidP="00204E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02B0F" w:rsidRPr="00E02B0F" w:rsidRDefault="00E02B0F">
      <w:pPr>
        <w:rPr>
          <w:rFonts w:ascii="Arial" w:hAnsi="Arial" w:cs="Arial"/>
          <w:b/>
          <w:sz w:val="24"/>
          <w:szCs w:val="24"/>
        </w:rPr>
      </w:pPr>
    </w:p>
    <w:sectPr w:rsidR="00E02B0F" w:rsidRPr="00E02B0F" w:rsidSect="00E02B0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B0F"/>
    <w:rsid w:val="00015C4B"/>
    <w:rsid w:val="001902F4"/>
    <w:rsid w:val="00204E34"/>
    <w:rsid w:val="002D5921"/>
    <w:rsid w:val="004C7F16"/>
    <w:rsid w:val="00594563"/>
    <w:rsid w:val="00677166"/>
    <w:rsid w:val="008C35ED"/>
    <w:rsid w:val="00D835AE"/>
    <w:rsid w:val="00E02B0F"/>
    <w:rsid w:val="00E41134"/>
    <w:rsid w:val="00EA44F6"/>
    <w:rsid w:val="00FE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A3994"/>
  <w15:chartTrackingRefBased/>
  <w15:docId w15:val="{5F7131E7-4158-4C7D-B825-059E1CE4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2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Pirton Primary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Driver</dc:creator>
  <cp:keywords/>
  <dc:description/>
  <cp:lastModifiedBy>Mary Driver</cp:lastModifiedBy>
  <cp:revision>2</cp:revision>
  <dcterms:created xsi:type="dcterms:W3CDTF">2022-02-08T11:54:00Z</dcterms:created>
  <dcterms:modified xsi:type="dcterms:W3CDTF">2022-02-08T13:15:00Z</dcterms:modified>
</cp:coreProperties>
</file>